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p w:rsidR="002975BB" w:rsidRPr="002975BB" w:rsidRDefault="002975BB" w:rsidP="002975B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  <w:r w:rsidRPr="002975BB">
        <w:rPr>
          <w:rFonts w:asciiTheme="minorHAnsi" w:hAnsiTheme="minorHAnsi"/>
          <w:b/>
          <w:bCs/>
          <w:noProof/>
          <w:sz w:val="22"/>
          <w:szCs w:val="22"/>
        </w:rPr>
        <w:t>ALL ITEMS NEEDING ATTENTION MUST BE ACTIONED AND RESOLVED</w:t>
      </w:r>
    </w:p>
    <w:p w:rsidR="00A6511D" w:rsidRPr="002B089F" w:rsidRDefault="00A6511D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65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3"/>
        <w:gridCol w:w="1134"/>
        <w:gridCol w:w="1276"/>
        <w:gridCol w:w="3119"/>
      </w:tblGrid>
      <w:tr w:rsidR="00482298" w:rsidRPr="002975BB" w:rsidTr="002975BB">
        <w:trPr>
          <w:trHeight w:val="454"/>
          <w:tblHeader/>
        </w:trPr>
        <w:tc>
          <w:tcPr>
            <w:tcW w:w="5123" w:type="dxa"/>
            <w:shd w:val="clear" w:color="auto" w:fill="0000FF"/>
            <w:vAlign w:val="center"/>
          </w:tcPr>
          <w:p w:rsidR="00482298" w:rsidRPr="002975BB" w:rsidRDefault="00482298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2975BB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1134" w:type="dxa"/>
            <w:shd w:val="clear" w:color="auto" w:fill="0000FF"/>
            <w:vAlign w:val="center"/>
          </w:tcPr>
          <w:p w:rsidR="00482298" w:rsidRPr="002975BB" w:rsidRDefault="002975BB" w:rsidP="00A4356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482298" w:rsidRDefault="002975BB" w:rsidP="00A4356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</w:p>
          <w:p w:rsidR="002975BB" w:rsidRPr="002975BB" w:rsidRDefault="002975BB" w:rsidP="00A4356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Attention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482298" w:rsidRPr="002975BB" w:rsidRDefault="002975BB" w:rsidP="00A4356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 Notes</w:t>
            </w:r>
          </w:p>
        </w:tc>
      </w:tr>
      <w:tr w:rsidR="00455826" w:rsidRPr="00455826" w:rsidTr="002975BB">
        <w:trPr>
          <w:trHeight w:val="454"/>
        </w:trPr>
        <w:tc>
          <w:tcPr>
            <w:tcW w:w="10652" w:type="dxa"/>
            <w:gridSpan w:val="4"/>
          </w:tcPr>
          <w:p w:rsidR="00455826" w:rsidRPr="00455826" w:rsidRDefault="00455826" w:rsidP="001F5162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455826">
              <w:rPr>
                <w:rFonts w:asciiTheme="minorHAnsi" w:hAnsiTheme="minorHAnsi" w:cs="Arial"/>
                <w:b/>
                <w:bCs/>
              </w:rPr>
              <w:t>Spray Equipment</w:t>
            </w:r>
          </w:p>
        </w:tc>
      </w:tr>
      <w:tr w:rsidR="00455826" w:rsidRPr="005C15BF" w:rsidTr="002975BB">
        <w:trPr>
          <w:trHeight w:val="454"/>
        </w:trPr>
        <w:tc>
          <w:tcPr>
            <w:tcW w:w="5123" w:type="dxa"/>
          </w:tcPr>
          <w:p w:rsidR="00455826" w:rsidRPr="00455826" w:rsidRDefault="00455826" w:rsidP="004558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5826">
              <w:rPr>
                <w:rFonts w:asciiTheme="minorHAnsi" w:hAnsiTheme="minorHAnsi" w:cs="Arial"/>
                <w:sz w:val="20"/>
                <w:szCs w:val="20"/>
              </w:rPr>
              <w:t>PTO shafts, including drive shafts on spray units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are not damaged and </w:t>
            </w:r>
            <w:r w:rsidR="008F0398">
              <w:rPr>
                <w:rFonts w:asciiTheme="minorHAnsi" w:hAnsiTheme="minorHAnsi" w:cs="Arial"/>
                <w:sz w:val="20"/>
                <w:szCs w:val="20"/>
              </w:rPr>
              <w:t xml:space="preserve">properly </w:t>
            </w:r>
            <w:r>
              <w:rPr>
                <w:rFonts w:asciiTheme="minorHAnsi" w:hAnsiTheme="minorHAnsi" w:cs="Arial"/>
                <w:sz w:val="20"/>
                <w:szCs w:val="20"/>
              </w:rPr>
              <w:t>guarded</w:t>
            </w:r>
          </w:p>
        </w:tc>
        <w:tc>
          <w:tcPr>
            <w:tcW w:w="1134" w:type="dxa"/>
            <w:vAlign w:val="center"/>
          </w:tcPr>
          <w:p w:rsidR="00455826" w:rsidRPr="00455826" w:rsidRDefault="00455826" w:rsidP="0045582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826" w:rsidRPr="005C15BF" w:rsidRDefault="00455826" w:rsidP="0045582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55826" w:rsidRPr="005C15BF" w:rsidRDefault="00455826" w:rsidP="0045582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5826" w:rsidRPr="005C15BF" w:rsidTr="002975BB">
        <w:trPr>
          <w:trHeight w:val="454"/>
        </w:trPr>
        <w:tc>
          <w:tcPr>
            <w:tcW w:w="5123" w:type="dxa"/>
          </w:tcPr>
          <w:p w:rsidR="00455826" w:rsidRPr="00455826" w:rsidRDefault="00455826" w:rsidP="004558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>latforms on machinery made of grill mesh or have slip resistant material on the surfaces</w:t>
            </w:r>
          </w:p>
        </w:tc>
        <w:tc>
          <w:tcPr>
            <w:tcW w:w="1134" w:type="dxa"/>
            <w:vAlign w:val="center"/>
          </w:tcPr>
          <w:p w:rsidR="00455826" w:rsidRPr="00455826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826" w:rsidRPr="005C15BF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55826" w:rsidRPr="005C15BF" w:rsidRDefault="0045582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5826" w:rsidRPr="005C15BF" w:rsidTr="002975BB">
        <w:trPr>
          <w:trHeight w:val="454"/>
        </w:trPr>
        <w:tc>
          <w:tcPr>
            <w:tcW w:w="5123" w:type="dxa"/>
          </w:tcPr>
          <w:p w:rsidR="00455826" w:rsidRPr="00455826" w:rsidRDefault="00455826" w:rsidP="000F25B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 xml:space="preserve">ses on spray equipment </w:t>
            </w:r>
            <w:r w:rsidR="00B51800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>
              <w:rPr>
                <w:rFonts w:asciiTheme="minorHAnsi" w:hAnsiTheme="minorHAnsi" w:cs="Arial"/>
                <w:sz w:val="20"/>
                <w:szCs w:val="20"/>
              </w:rPr>
              <w:t>not damaged</w:t>
            </w:r>
            <w:r w:rsidR="009B5AE4">
              <w:rPr>
                <w:rFonts w:asciiTheme="minorHAnsi" w:hAnsiTheme="minorHAnsi" w:cs="Arial"/>
                <w:sz w:val="20"/>
                <w:szCs w:val="20"/>
              </w:rPr>
              <w:t>, perished or leaking</w:t>
            </w:r>
          </w:p>
        </w:tc>
        <w:tc>
          <w:tcPr>
            <w:tcW w:w="1134" w:type="dxa"/>
            <w:vAlign w:val="center"/>
          </w:tcPr>
          <w:p w:rsidR="00455826" w:rsidRPr="00455826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826" w:rsidRPr="005C15BF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55826" w:rsidRPr="005C15BF" w:rsidRDefault="0045582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5826" w:rsidRPr="005C15BF" w:rsidTr="002975BB">
        <w:trPr>
          <w:trHeight w:val="454"/>
        </w:trPr>
        <w:tc>
          <w:tcPr>
            <w:tcW w:w="5123" w:type="dxa"/>
          </w:tcPr>
          <w:p w:rsidR="00455826" w:rsidRPr="00455826" w:rsidRDefault="00455826" w:rsidP="004558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>afety decals/ warning stickers on spray unit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 and 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 xml:space="preserve">tanks </w:t>
            </w:r>
            <w:r>
              <w:rPr>
                <w:rFonts w:asciiTheme="minorHAnsi" w:hAnsiTheme="minorHAnsi" w:cs="Arial"/>
                <w:sz w:val="20"/>
                <w:szCs w:val="20"/>
              </w:rPr>
              <w:t>are legible</w:t>
            </w:r>
          </w:p>
        </w:tc>
        <w:tc>
          <w:tcPr>
            <w:tcW w:w="1134" w:type="dxa"/>
            <w:vAlign w:val="center"/>
          </w:tcPr>
          <w:p w:rsidR="00455826" w:rsidRPr="00455826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826" w:rsidRPr="005C15BF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55826" w:rsidRPr="005C15BF" w:rsidRDefault="0045582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3441" w:rsidRPr="00455826" w:rsidTr="002975BB">
        <w:trPr>
          <w:trHeight w:val="454"/>
        </w:trPr>
        <w:tc>
          <w:tcPr>
            <w:tcW w:w="10652" w:type="dxa"/>
            <w:gridSpan w:val="4"/>
          </w:tcPr>
          <w:p w:rsidR="00123441" w:rsidRPr="00455826" w:rsidRDefault="00123441" w:rsidP="0084316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55826">
              <w:rPr>
                <w:rFonts w:asciiTheme="minorHAnsi" w:hAnsiTheme="minorHAnsi" w:cs="Arial"/>
                <w:b/>
                <w:bCs/>
              </w:rPr>
              <w:t>Field Bins</w:t>
            </w:r>
            <w:r>
              <w:rPr>
                <w:rFonts w:asciiTheme="minorHAnsi" w:hAnsiTheme="minorHAnsi" w:cs="Arial"/>
                <w:b/>
                <w:bCs/>
              </w:rPr>
              <w:t>, Chaser Bins and Augers</w:t>
            </w:r>
          </w:p>
        </w:tc>
      </w:tr>
      <w:tr w:rsidR="00455826" w:rsidRPr="00CD411F" w:rsidTr="002975BB">
        <w:trPr>
          <w:trHeight w:val="454"/>
        </w:trPr>
        <w:tc>
          <w:tcPr>
            <w:tcW w:w="5123" w:type="dxa"/>
          </w:tcPr>
          <w:p w:rsidR="00455826" w:rsidRPr="00455826" w:rsidRDefault="00123441" w:rsidP="001234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auger and </w:t>
            </w:r>
            <w:r w:rsidR="00455826" w:rsidRPr="00455826">
              <w:rPr>
                <w:rFonts w:asciiTheme="minorHAnsi" w:hAnsiTheme="minorHAnsi" w:cs="Arial"/>
                <w:sz w:val="20"/>
                <w:szCs w:val="20"/>
              </w:rPr>
              <w:t>PTO shafts</w:t>
            </w:r>
            <w:r>
              <w:rPr>
                <w:rFonts w:asciiTheme="minorHAnsi" w:hAnsiTheme="minorHAnsi" w:cs="Arial"/>
                <w:sz w:val="20"/>
                <w:szCs w:val="20"/>
              </w:rPr>
              <w:t>, auger flights</w:t>
            </w:r>
            <w:r w:rsidR="00455826" w:rsidRPr="00455826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="00455826">
              <w:rPr>
                <w:rFonts w:asciiTheme="minorHAnsi" w:hAnsiTheme="minorHAnsi" w:cs="Arial"/>
                <w:sz w:val="20"/>
                <w:szCs w:val="20"/>
              </w:rPr>
              <w:t xml:space="preserve">all drive </w:t>
            </w:r>
            <w:r w:rsidR="00455826" w:rsidRPr="00455826">
              <w:rPr>
                <w:rFonts w:asciiTheme="minorHAnsi" w:hAnsiTheme="minorHAnsi" w:cs="Arial"/>
                <w:sz w:val="20"/>
                <w:szCs w:val="20"/>
              </w:rPr>
              <w:t>chains</w:t>
            </w:r>
            <w:r w:rsidR="00455826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455826" w:rsidRPr="00455826">
              <w:rPr>
                <w:rFonts w:asciiTheme="minorHAnsi" w:hAnsiTheme="minorHAnsi" w:cs="Arial"/>
                <w:sz w:val="20"/>
                <w:szCs w:val="20"/>
              </w:rPr>
              <w:t xml:space="preserve">belts and </w:t>
            </w:r>
            <w:r w:rsidR="00455826">
              <w:rPr>
                <w:rFonts w:asciiTheme="minorHAnsi" w:hAnsiTheme="minorHAnsi" w:cs="Arial"/>
                <w:sz w:val="20"/>
                <w:szCs w:val="20"/>
              </w:rPr>
              <w:t xml:space="preserve">pulleys are </w:t>
            </w:r>
            <w:r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="00455826" w:rsidRPr="00455826">
              <w:rPr>
                <w:rFonts w:asciiTheme="minorHAnsi" w:hAnsiTheme="minorHAnsi" w:cs="Arial"/>
                <w:sz w:val="20"/>
                <w:szCs w:val="20"/>
              </w:rPr>
              <w:t>uarded</w:t>
            </w:r>
          </w:p>
        </w:tc>
        <w:tc>
          <w:tcPr>
            <w:tcW w:w="1134" w:type="dxa"/>
            <w:vAlign w:val="center"/>
          </w:tcPr>
          <w:p w:rsidR="00455826" w:rsidRPr="00455826" w:rsidRDefault="00455826" w:rsidP="0045582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826" w:rsidRPr="00CD411F" w:rsidRDefault="00455826" w:rsidP="0045582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55826" w:rsidRPr="00CD411F" w:rsidRDefault="00455826" w:rsidP="0045582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5826" w:rsidRPr="0042530D" w:rsidTr="002975BB">
        <w:trPr>
          <w:trHeight w:val="454"/>
        </w:trPr>
        <w:tc>
          <w:tcPr>
            <w:tcW w:w="5123" w:type="dxa"/>
          </w:tcPr>
          <w:p w:rsidR="00455826" w:rsidRPr="00455826" w:rsidRDefault="00455826" w:rsidP="001234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 xml:space="preserve">andrails and ladders on field bins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not </w:t>
            </w:r>
            <w:r w:rsidR="00123441">
              <w:rPr>
                <w:rFonts w:asciiTheme="minorHAnsi" w:hAnsiTheme="minorHAnsi" w:cs="Arial"/>
                <w:sz w:val="20"/>
                <w:szCs w:val="20"/>
              </w:rPr>
              <w:t xml:space="preserve">damaged, broken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="00123441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>structurally sound</w:t>
            </w:r>
          </w:p>
        </w:tc>
        <w:tc>
          <w:tcPr>
            <w:tcW w:w="1134" w:type="dxa"/>
            <w:vAlign w:val="center"/>
          </w:tcPr>
          <w:p w:rsidR="00455826" w:rsidRPr="00455826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826" w:rsidRPr="0042530D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55826" w:rsidRPr="0042530D" w:rsidRDefault="0045582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5826" w:rsidRPr="00CD411F" w:rsidTr="002975BB">
        <w:trPr>
          <w:trHeight w:val="454"/>
        </w:trPr>
        <w:tc>
          <w:tcPr>
            <w:tcW w:w="5123" w:type="dxa"/>
          </w:tcPr>
          <w:p w:rsidR="00455826" w:rsidRPr="00455826" w:rsidRDefault="00455826" w:rsidP="00A6511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Field 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 xml:space="preserve">bins </w:t>
            </w:r>
            <w:r w:rsidR="00A6511D">
              <w:rPr>
                <w:rFonts w:asciiTheme="minorHAnsi" w:hAnsiTheme="minorHAnsi" w:cs="Arial"/>
                <w:sz w:val="20"/>
                <w:szCs w:val="20"/>
              </w:rPr>
              <w:t xml:space="preserve">are emptied and 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 xml:space="preserve">have jockey wheels </w:t>
            </w:r>
            <w:r w:rsidR="00123441">
              <w:rPr>
                <w:rFonts w:asciiTheme="minorHAnsi" w:hAnsiTheme="minorHAnsi" w:cs="Arial"/>
                <w:sz w:val="20"/>
                <w:szCs w:val="20"/>
              </w:rPr>
              <w:t xml:space="preserve">fitted 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 xml:space="preserve">to assist </w:t>
            </w:r>
            <w:r w:rsidR="00123441">
              <w:rPr>
                <w:rFonts w:asciiTheme="minorHAnsi" w:hAnsiTheme="minorHAnsi" w:cs="Arial"/>
                <w:sz w:val="20"/>
                <w:szCs w:val="20"/>
              </w:rPr>
              <w:t xml:space="preserve">moving and 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>attach</w:t>
            </w:r>
            <w:r w:rsidR="00A6511D">
              <w:rPr>
                <w:rFonts w:asciiTheme="minorHAnsi" w:hAnsiTheme="minorHAnsi" w:cs="Arial"/>
                <w:sz w:val="20"/>
                <w:szCs w:val="20"/>
              </w:rPr>
              <w:t xml:space="preserve">ing 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>tow vehicle</w:t>
            </w:r>
            <w:r w:rsidR="00A6511D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:rsidR="00455826" w:rsidRPr="00455826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826" w:rsidRPr="00CD411F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55826" w:rsidRPr="00CD411F" w:rsidRDefault="0045582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5826" w:rsidRPr="004B5854" w:rsidTr="002975BB">
        <w:trPr>
          <w:trHeight w:val="454"/>
        </w:trPr>
        <w:tc>
          <w:tcPr>
            <w:tcW w:w="5123" w:type="dxa"/>
          </w:tcPr>
          <w:p w:rsidR="00455826" w:rsidRPr="00455826" w:rsidRDefault="00123441" w:rsidP="00B5180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455826" w:rsidRPr="00455826">
              <w:rPr>
                <w:rFonts w:asciiTheme="minorHAnsi" w:hAnsiTheme="minorHAnsi" w:cs="Arial"/>
                <w:sz w:val="20"/>
                <w:szCs w:val="20"/>
              </w:rPr>
              <w:t>verhead powerlines which pose a potential risk when moving augers</w:t>
            </w:r>
            <w:r>
              <w:rPr>
                <w:rFonts w:asciiTheme="minorHAnsi" w:hAnsiTheme="minorHAnsi" w:cs="Arial"/>
                <w:sz w:val="20"/>
                <w:szCs w:val="20"/>
              </w:rPr>
              <w:t>, field and chaser bins</w:t>
            </w:r>
            <w:r w:rsidR="00B51800">
              <w:rPr>
                <w:rFonts w:asciiTheme="minorHAnsi" w:hAnsiTheme="minorHAnsi" w:cs="Arial"/>
                <w:sz w:val="20"/>
                <w:szCs w:val="20"/>
              </w:rPr>
              <w:t xml:space="preserve">, are </w:t>
            </w:r>
            <w:r w:rsidR="00455826" w:rsidRPr="00455826">
              <w:rPr>
                <w:rFonts w:asciiTheme="minorHAnsi" w:hAnsiTheme="minorHAnsi" w:cs="Arial"/>
                <w:sz w:val="20"/>
                <w:szCs w:val="20"/>
              </w:rPr>
              <w:t xml:space="preserve">excluded from the transport path or </w:t>
            </w:r>
            <w:r>
              <w:rPr>
                <w:rFonts w:asciiTheme="minorHAnsi" w:hAnsiTheme="minorHAnsi" w:cs="Arial"/>
                <w:sz w:val="20"/>
                <w:szCs w:val="20"/>
              </w:rPr>
              <w:t>warning signs erected</w:t>
            </w:r>
          </w:p>
        </w:tc>
        <w:tc>
          <w:tcPr>
            <w:tcW w:w="1134" w:type="dxa"/>
            <w:vAlign w:val="center"/>
          </w:tcPr>
          <w:p w:rsidR="00455826" w:rsidRPr="00455826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826" w:rsidRPr="004B5854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55826" w:rsidRPr="004B5854" w:rsidRDefault="0045582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5826" w:rsidRPr="004B5854" w:rsidTr="002975BB">
        <w:trPr>
          <w:trHeight w:val="454"/>
        </w:trPr>
        <w:tc>
          <w:tcPr>
            <w:tcW w:w="5123" w:type="dxa"/>
          </w:tcPr>
          <w:p w:rsidR="00455826" w:rsidRPr="00455826" w:rsidRDefault="00123441" w:rsidP="001234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Augers are </w:t>
            </w:r>
            <w:r w:rsidR="00455826" w:rsidRPr="00455826">
              <w:rPr>
                <w:rFonts w:asciiTheme="minorHAnsi" w:hAnsiTheme="minorHAnsi" w:cs="Arial"/>
                <w:sz w:val="20"/>
                <w:szCs w:val="20"/>
              </w:rPr>
              <w:t xml:space="preserve">emptied and lowered prior to </w:t>
            </w:r>
            <w:r>
              <w:rPr>
                <w:rFonts w:asciiTheme="minorHAnsi" w:hAnsiTheme="minorHAnsi" w:cs="Arial"/>
                <w:sz w:val="20"/>
                <w:szCs w:val="20"/>
              </w:rPr>
              <w:t>being moved or transported</w:t>
            </w:r>
          </w:p>
        </w:tc>
        <w:tc>
          <w:tcPr>
            <w:tcW w:w="1134" w:type="dxa"/>
            <w:vAlign w:val="center"/>
          </w:tcPr>
          <w:p w:rsidR="00455826" w:rsidRPr="00455826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826" w:rsidRPr="004B5854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55826" w:rsidRPr="004B5854" w:rsidRDefault="0045582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F27E0" w:rsidRPr="004B5854" w:rsidTr="002975BB">
        <w:trPr>
          <w:trHeight w:val="454"/>
        </w:trPr>
        <w:tc>
          <w:tcPr>
            <w:tcW w:w="5123" w:type="dxa"/>
          </w:tcPr>
          <w:p w:rsidR="00FF27E0" w:rsidRDefault="00FF27E0" w:rsidP="00FF27E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Winches and wire ropes are not damaged and swaged</w:t>
            </w:r>
          </w:p>
        </w:tc>
        <w:tc>
          <w:tcPr>
            <w:tcW w:w="1134" w:type="dxa"/>
            <w:vAlign w:val="center"/>
          </w:tcPr>
          <w:p w:rsidR="00FF27E0" w:rsidRPr="00455826" w:rsidRDefault="00FF27E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27E0" w:rsidRPr="004B5854" w:rsidRDefault="00FF27E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F27E0" w:rsidRPr="004B5854" w:rsidRDefault="00FF27E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5826" w:rsidRPr="00455826" w:rsidTr="002975BB">
        <w:trPr>
          <w:trHeight w:val="454"/>
        </w:trPr>
        <w:tc>
          <w:tcPr>
            <w:tcW w:w="10652" w:type="dxa"/>
            <w:gridSpan w:val="4"/>
          </w:tcPr>
          <w:p w:rsidR="00455826" w:rsidRPr="00455826" w:rsidRDefault="00A6511D" w:rsidP="00455826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Earthmoving and </w:t>
            </w:r>
            <w:r w:rsidR="00455826" w:rsidRPr="00455826">
              <w:rPr>
                <w:rFonts w:asciiTheme="minorHAnsi" w:hAnsiTheme="minorHAnsi" w:cs="Arial"/>
                <w:b/>
                <w:bCs/>
              </w:rPr>
              <w:t>Excavation Equipment</w:t>
            </w:r>
          </w:p>
        </w:tc>
      </w:tr>
      <w:tr w:rsidR="00123441" w:rsidRPr="00FE7C74" w:rsidTr="002975BB">
        <w:trPr>
          <w:trHeight w:val="454"/>
        </w:trPr>
        <w:tc>
          <w:tcPr>
            <w:tcW w:w="5123" w:type="dxa"/>
          </w:tcPr>
          <w:p w:rsidR="00123441" w:rsidRDefault="00123441" w:rsidP="001234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 exposed moving parts are guarded</w:t>
            </w:r>
          </w:p>
        </w:tc>
        <w:tc>
          <w:tcPr>
            <w:tcW w:w="1134" w:type="dxa"/>
            <w:vAlign w:val="center"/>
          </w:tcPr>
          <w:p w:rsidR="00123441" w:rsidRPr="00455826" w:rsidRDefault="00123441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441" w:rsidRPr="00FE7C74" w:rsidRDefault="00123441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23441" w:rsidRPr="00FE7C74" w:rsidRDefault="00123441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3441" w:rsidRPr="00FE7C74" w:rsidTr="002975BB">
        <w:trPr>
          <w:trHeight w:val="454"/>
        </w:trPr>
        <w:tc>
          <w:tcPr>
            <w:tcW w:w="5123" w:type="dxa"/>
          </w:tcPr>
          <w:p w:rsidR="00123441" w:rsidRDefault="00123441" w:rsidP="001234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 hydraulic hoses and fittings are undamaged and do not leak</w:t>
            </w:r>
          </w:p>
        </w:tc>
        <w:tc>
          <w:tcPr>
            <w:tcW w:w="1134" w:type="dxa"/>
            <w:vAlign w:val="center"/>
          </w:tcPr>
          <w:p w:rsidR="00123441" w:rsidRPr="00455826" w:rsidRDefault="00123441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441" w:rsidRPr="00FE7C74" w:rsidRDefault="00123441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23441" w:rsidRPr="00FE7C74" w:rsidRDefault="00123441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5826" w:rsidRPr="00FE7C74" w:rsidTr="002975BB">
        <w:trPr>
          <w:trHeight w:val="454"/>
        </w:trPr>
        <w:tc>
          <w:tcPr>
            <w:tcW w:w="5123" w:type="dxa"/>
          </w:tcPr>
          <w:p w:rsidR="00455826" w:rsidRPr="00455826" w:rsidRDefault="00455826" w:rsidP="001234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Steps and </w:t>
            </w:r>
            <w:r w:rsidRPr="00455826">
              <w:rPr>
                <w:rFonts w:asciiTheme="minorHAnsi" w:hAnsiTheme="minorHAnsi" w:cs="Arial"/>
                <w:sz w:val="20"/>
                <w:szCs w:val="20"/>
              </w:rPr>
              <w:t xml:space="preserve">handrails on excavation equipment </w:t>
            </w:r>
            <w:r>
              <w:rPr>
                <w:rFonts w:asciiTheme="minorHAnsi" w:hAnsiTheme="minorHAnsi" w:cs="Arial"/>
                <w:sz w:val="20"/>
                <w:szCs w:val="20"/>
              </w:rPr>
              <w:t>is undamaged and prevent</w:t>
            </w:r>
            <w:r w:rsidR="00123441">
              <w:rPr>
                <w:rFonts w:asciiTheme="minorHAnsi" w:hAnsiTheme="minorHAnsi" w:cs="Arial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 w:cs="Arial"/>
                <w:sz w:val="20"/>
                <w:szCs w:val="20"/>
              </w:rPr>
              <w:t>operators slipping and falling</w:t>
            </w:r>
          </w:p>
        </w:tc>
        <w:tc>
          <w:tcPr>
            <w:tcW w:w="1134" w:type="dxa"/>
            <w:vAlign w:val="center"/>
          </w:tcPr>
          <w:p w:rsidR="00455826" w:rsidRPr="00455826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826" w:rsidRPr="00FE7C74" w:rsidRDefault="0045582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55826" w:rsidRPr="00FE7C74" w:rsidRDefault="0045582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F0398" w:rsidRPr="00FE7C74" w:rsidTr="002975BB">
        <w:trPr>
          <w:trHeight w:val="454"/>
        </w:trPr>
        <w:tc>
          <w:tcPr>
            <w:tcW w:w="5123" w:type="dxa"/>
          </w:tcPr>
          <w:p w:rsidR="008F0398" w:rsidRDefault="008F0398" w:rsidP="00FF27E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pins with lock/ lynch pins are not worn, damaged or </w:t>
            </w:r>
            <w:r w:rsidR="00FF27E0">
              <w:rPr>
                <w:rFonts w:asciiTheme="minorHAnsi" w:hAnsiTheme="minorHAnsi" w:cs="Arial"/>
                <w:sz w:val="20"/>
                <w:szCs w:val="20"/>
              </w:rPr>
              <w:t>mi</w:t>
            </w:r>
            <w:r>
              <w:rPr>
                <w:rFonts w:asciiTheme="minorHAnsi" w:hAnsiTheme="minorHAnsi" w:cs="Arial"/>
                <w:sz w:val="20"/>
                <w:szCs w:val="20"/>
              </w:rPr>
              <w:t>ssing</w:t>
            </w:r>
          </w:p>
        </w:tc>
        <w:tc>
          <w:tcPr>
            <w:tcW w:w="1134" w:type="dxa"/>
            <w:vAlign w:val="center"/>
          </w:tcPr>
          <w:p w:rsidR="008F0398" w:rsidRPr="00455826" w:rsidRDefault="008F039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0398" w:rsidRPr="00FE7C74" w:rsidRDefault="008F039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F0398" w:rsidRPr="00FE7C74" w:rsidRDefault="008F039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D02D5" w:rsidRDefault="004D02D5" w:rsidP="00FF27E0"/>
    <w:sectPr w:rsidR="004D02D5" w:rsidSect="00297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E4" w:rsidRDefault="009B5AE4">
      <w:r>
        <w:separator/>
      </w:r>
    </w:p>
  </w:endnote>
  <w:endnote w:type="continuationSeparator" w:id="0">
    <w:p w:rsidR="009B5AE4" w:rsidRDefault="009B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E0" w:rsidRDefault="00FF27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4" w:rsidRPr="004F67FF" w:rsidRDefault="009B5AE4" w:rsidP="00C26855">
    <w:pPr>
      <w:pStyle w:val="Footer"/>
      <w:tabs>
        <w:tab w:val="clear" w:pos="8640"/>
        <w:tab w:val="right" w:pos="14400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1D" w:rsidRDefault="00A6511D" w:rsidP="002975BB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© Australian Centre for Agricultural Health and Safety</w:t>
    </w:r>
    <w:r>
      <w:rPr>
        <w:rFonts w:asciiTheme="minorHAnsi" w:hAnsiTheme="minorHAnsi" w:cs="Arial"/>
        <w:sz w:val="20"/>
        <w:szCs w:val="20"/>
      </w:rPr>
      <w:tab/>
    </w:r>
    <w:r w:rsidR="0076293B"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76293B">
      <w:rPr>
        <w:rFonts w:asciiTheme="minorHAnsi" w:hAnsiTheme="minorHAnsi" w:cs="Arial"/>
        <w:sz w:val="20"/>
        <w:szCs w:val="20"/>
      </w:rPr>
      <w:fldChar w:fldCharType="separate"/>
    </w:r>
    <w:r w:rsidR="00FF27E0">
      <w:rPr>
        <w:rFonts w:asciiTheme="minorHAnsi" w:hAnsiTheme="minorHAnsi" w:cs="Arial"/>
        <w:noProof/>
        <w:sz w:val="20"/>
        <w:szCs w:val="20"/>
      </w:rPr>
      <w:t>1</w:t>
    </w:r>
    <w:r w:rsidR="0076293B">
      <w:rPr>
        <w:rFonts w:asciiTheme="minorHAnsi" w:hAnsiTheme="minorHAnsi" w:cs="Arial"/>
        <w:sz w:val="20"/>
        <w:szCs w:val="20"/>
      </w:rPr>
      <w:fldChar w:fldCharType="end"/>
    </w:r>
  </w:p>
  <w:p w:rsidR="002975BB" w:rsidRPr="00A6511D" w:rsidRDefault="002975BB" w:rsidP="00A6511D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</w:pPr>
    <w:r>
      <w:rPr>
        <w:rFonts w:asciiTheme="minorHAnsi" w:hAnsiTheme="minorHAnsi" w:cs="Arial"/>
        <w:sz w:val="20"/>
        <w:szCs w:val="20"/>
      </w:rPr>
      <w:t xml:space="preserve">Revised </w:t>
    </w:r>
    <w:r w:rsidR="00FF27E0">
      <w:rPr>
        <w:rFonts w:asciiTheme="minorHAnsi" w:hAnsiTheme="minorHAnsi" w:cs="Arial"/>
        <w:sz w:val="20"/>
        <w:szCs w:val="20"/>
      </w:rPr>
      <w:t>14/05/15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E4" w:rsidRDefault="009B5AE4">
      <w:r>
        <w:separator/>
      </w:r>
    </w:p>
  </w:footnote>
  <w:footnote w:type="continuationSeparator" w:id="0">
    <w:p w:rsidR="009B5AE4" w:rsidRDefault="009B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E0" w:rsidRDefault="00FF27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9B5AE4" w:rsidRPr="00B643AB" w:rsidTr="00A870B8">
      <w:tc>
        <w:tcPr>
          <w:tcW w:w="3420" w:type="dxa"/>
        </w:tcPr>
        <w:p w:rsidR="009B5AE4" w:rsidRPr="00B643AB" w:rsidRDefault="009B5AE4" w:rsidP="00BD08BE">
          <w:pPr>
            <w:pStyle w:val="Header"/>
            <w:jc w:val="right"/>
          </w:pPr>
        </w:p>
      </w:tc>
    </w:tr>
  </w:tbl>
  <w:p w:rsidR="009B5AE4" w:rsidRPr="007F20B5" w:rsidRDefault="009B5AE4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4" w:rsidRDefault="009B5AE4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 w:rsidR="005C56AD">
      <w:rPr>
        <w:rFonts w:asciiTheme="majorHAnsi" w:hAnsiTheme="majorHAnsi"/>
        <w:b/>
        <w:sz w:val="28"/>
        <w:szCs w:val="28"/>
      </w:rPr>
      <w:t>Farm Equipment</w:t>
    </w:r>
    <w:r>
      <w:rPr>
        <w:rFonts w:asciiTheme="majorHAnsi" w:hAnsiTheme="majorHAnsi"/>
        <w:b/>
        <w:sz w:val="28"/>
        <w:szCs w:val="28"/>
      </w:rPr>
      <w:t xml:space="preserve"> </w:t>
    </w:r>
    <w:r w:rsidR="002975BB">
      <w:rPr>
        <w:rFonts w:asciiTheme="majorHAnsi" w:hAnsiTheme="majorHAnsi"/>
        <w:b/>
        <w:sz w:val="28"/>
        <w:szCs w:val="28"/>
      </w:rPr>
      <w:t xml:space="preserve">|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9B5AE4" w:rsidRPr="00212394" w:rsidRDefault="009B5AE4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9B5AE4" w:rsidRPr="00212394" w:rsidRDefault="009B5AE4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9B5AE4" w:rsidRPr="00212394" w:rsidRDefault="009B5AE4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426C9"/>
    <w:rsid w:val="000A57A3"/>
    <w:rsid w:val="000D7EB7"/>
    <w:rsid w:val="000F25B2"/>
    <w:rsid w:val="000F5895"/>
    <w:rsid w:val="00105A2D"/>
    <w:rsid w:val="00123441"/>
    <w:rsid w:val="00143115"/>
    <w:rsid w:val="00183B26"/>
    <w:rsid w:val="001928E4"/>
    <w:rsid w:val="001C0FAA"/>
    <w:rsid w:val="001F5162"/>
    <w:rsid w:val="00212394"/>
    <w:rsid w:val="00213DF0"/>
    <w:rsid w:val="0022746C"/>
    <w:rsid w:val="00295BD9"/>
    <w:rsid w:val="002975BB"/>
    <w:rsid w:val="002B5B93"/>
    <w:rsid w:val="002B7DC7"/>
    <w:rsid w:val="00305644"/>
    <w:rsid w:val="00327EEC"/>
    <w:rsid w:val="003430BB"/>
    <w:rsid w:val="003477D8"/>
    <w:rsid w:val="00352D52"/>
    <w:rsid w:val="00382F2E"/>
    <w:rsid w:val="0038644B"/>
    <w:rsid w:val="003A4D54"/>
    <w:rsid w:val="003B4AAE"/>
    <w:rsid w:val="003B64DF"/>
    <w:rsid w:val="003C1C0A"/>
    <w:rsid w:val="003F7AF3"/>
    <w:rsid w:val="0042530D"/>
    <w:rsid w:val="00453F68"/>
    <w:rsid w:val="00455826"/>
    <w:rsid w:val="00482298"/>
    <w:rsid w:val="004B5854"/>
    <w:rsid w:val="004C6C63"/>
    <w:rsid w:val="004D02D5"/>
    <w:rsid w:val="004F67FF"/>
    <w:rsid w:val="00530969"/>
    <w:rsid w:val="00546DAF"/>
    <w:rsid w:val="005508E2"/>
    <w:rsid w:val="00555C64"/>
    <w:rsid w:val="005906F7"/>
    <w:rsid w:val="005A2E4B"/>
    <w:rsid w:val="005B576D"/>
    <w:rsid w:val="005C15BF"/>
    <w:rsid w:val="005C56AD"/>
    <w:rsid w:val="0064131E"/>
    <w:rsid w:val="006748CF"/>
    <w:rsid w:val="00677BE6"/>
    <w:rsid w:val="006840A2"/>
    <w:rsid w:val="00696F8F"/>
    <w:rsid w:val="006A21A3"/>
    <w:rsid w:val="006B1756"/>
    <w:rsid w:val="006B2CB0"/>
    <w:rsid w:val="006E035A"/>
    <w:rsid w:val="006E19CD"/>
    <w:rsid w:val="00714F6D"/>
    <w:rsid w:val="00727026"/>
    <w:rsid w:val="00732736"/>
    <w:rsid w:val="00735263"/>
    <w:rsid w:val="007456D4"/>
    <w:rsid w:val="00754764"/>
    <w:rsid w:val="00756C66"/>
    <w:rsid w:val="0076293B"/>
    <w:rsid w:val="00794C35"/>
    <w:rsid w:val="007A0A69"/>
    <w:rsid w:val="007E564D"/>
    <w:rsid w:val="007F20B5"/>
    <w:rsid w:val="007F7B23"/>
    <w:rsid w:val="00811BE7"/>
    <w:rsid w:val="00843167"/>
    <w:rsid w:val="00850E25"/>
    <w:rsid w:val="00853884"/>
    <w:rsid w:val="0089793A"/>
    <w:rsid w:val="008B2C21"/>
    <w:rsid w:val="008F0398"/>
    <w:rsid w:val="00921846"/>
    <w:rsid w:val="0094797B"/>
    <w:rsid w:val="00971449"/>
    <w:rsid w:val="009846FB"/>
    <w:rsid w:val="009B0A4B"/>
    <w:rsid w:val="009B2602"/>
    <w:rsid w:val="009B5AE4"/>
    <w:rsid w:val="00A40B79"/>
    <w:rsid w:val="00A4356F"/>
    <w:rsid w:val="00A52AE4"/>
    <w:rsid w:val="00A6511D"/>
    <w:rsid w:val="00A73D26"/>
    <w:rsid w:val="00A83F73"/>
    <w:rsid w:val="00A870B8"/>
    <w:rsid w:val="00A93B30"/>
    <w:rsid w:val="00A9602E"/>
    <w:rsid w:val="00AE0A74"/>
    <w:rsid w:val="00AF60CE"/>
    <w:rsid w:val="00B31EEB"/>
    <w:rsid w:val="00B41E3A"/>
    <w:rsid w:val="00B468B3"/>
    <w:rsid w:val="00B47E81"/>
    <w:rsid w:val="00B51800"/>
    <w:rsid w:val="00B65D8A"/>
    <w:rsid w:val="00BA0C09"/>
    <w:rsid w:val="00BD08BE"/>
    <w:rsid w:val="00C04064"/>
    <w:rsid w:val="00C26855"/>
    <w:rsid w:val="00C42693"/>
    <w:rsid w:val="00C5621C"/>
    <w:rsid w:val="00C63BBD"/>
    <w:rsid w:val="00CC2229"/>
    <w:rsid w:val="00CC5080"/>
    <w:rsid w:val="00CD411F"/>
    <w:rsid w:val="00CF66F4"/>
    <w:rsid w:val="00D1332D"/>
    <w:rsid w:val="00D72557"/>
    <w:rsid w:val="00D7291F"/>
    <w:rsid w:val="00D9136D"/>
    <w:rsid w:val="00DB5C82"/>
    <w:rsid w:val="00DC628C"/>
    <w:rsid w:val="00DE120B"/>
    <w:rsid w:val="00E46D15"/>
    <w:rsid w:val="00E63760"/>
    <w:rsid w:val="00E95C22"/>
    <w:rsid w:val="00EC0D44"/>
    <w:rsid w:val="00EC7EF3"/>
    <w:rsid w:val="00F12010"/>
    <w:rsid w:val="00F1519B"/>
    <w:rsid w:val="00F25532"/>
    <w:rsid w:val="00F747E0"/>
    <w:rsid w:val="00FB0DAB"/>
    <w:rsid w:val="00FC62C5"/>
    <w:rsid w:val="00FD42E4"/>
    <w:rsid w:val="00FD4986"/>
    <w:rsid w:val="00FE7C74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511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651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subject/>
  <dc:creator>jtemperley</dc:creator>
  <cp:keywords/>
  <dc:description/>
  <cp:lastModifiedBy>J Temperley</cp:lastModifiedBy>
  <cp:revision>8</cp:revision>
  <dcterms:created xsi:type="dcterms:W3CDTF">2012-12-06T02:55:00Z</dcterms:created>
  <dcterms:modified xsi:type="dcterms:W3CDTF">2015-05-14T05:02:00Z</dcterms:modified>
</cp:coreProperties>
</file>